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E85" w:rsidRDefault="0046785F" w:rsidP="00B35E8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  <w:u w:val="single"/>
        </w:rPr>
        <w:t>Республика Дагестан</w:t>
      </w:r>
    </w:p>
    <w:p w:rsidR="00B35E85" w:rsidRDefault="00B35E85" w:rsidP="00B35E85">
      <w:pPr>
        <w:spacing w:after="0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Муниципальное </w:t>
      </w:r>
      <w:r w:rsidR="0046785F">
        <w:rPr>
          <w:rFonts w:ascii="Times New Roman" w:hAnsi="Times New Roman"/>
          <w:sz w:val="28"/>
          <w:szCs w:val="28"/>
          <w:u w:val="single"/>
        </w:rPr>
        <w:t xml:space="preserve">казённое </w:t>
      </w:r>
      <w:r>
        <w:rPr>
          <w:rFonts w:ascii="Times New Roman" w:hAnsi="Times New Roman"/>
          <w:sz w:val="28"/>
          <w:szCs w:val="28"/>
          <w:u w:val="single"/>
        </w:rPr>
        <w:t xml:space="preserve">общеобразовательное учреждение </w:t>
      </w:r>
      <w:r w:rsidR="0046785F">
        <w:rPr>
          <w:rFonts w:ascii="Times New Roman" w:hAnsi="Times New Roman"/>
          <w:sz w:val="28"/>
          <w:szCs w:val="28"/>
          <w:u w:val="single"/>
        </w:rPr>
        <w:t>«</w:t>
      </w:r>
      <w:proofErr w:type="spellStart"/>
      <w:r w:rsidR="0046785F">
        <w:rPr>
          <w:rFonts w:ascii="Times New Roman" w:hAnsi="Times New Roman"/>
          <w:sz w:val="28"/>
          <w:szCs w:val="28"/>
          <w:u w:val="single"/>
        </w:rPr>
        <w:t>Карасувская</w:t>
      </w:r>
      <w:proofErr w:type="spellEnd"/>
      <w:r w:rsidR="0046785F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средняя общеобразовательная школа</w:t>
      </w:r>
      <w:r w:rsidR="0046785F">
        <w:rPr>
          <w:rFonts w:ascii="Times New Roman" w:hAnsi="Times New Roman"/>
          <w:sz w:val="28"/>
          <w:szCs w:val="28"/>
          <w:u w:val="single"/>
        </w:rPr>
        <w:t>»</w:t>
      </w:r>
    </w:p>
    <w:p w:rsidR="00B35E85" w:rsidRDefault="00B35E85" w:rsidP="00B35E8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(полное наименование образовательного учреждения в соответствии  с Уставом)</w:t>
      </w:r>
    </w:p>
    <w:p w:rsidR="00B35E85" w:rsidRDefault="00B35E85" w:rsidP="00B35E8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35E85" w:rsidRDefault="00B35E85" w:rsidP="00B35E85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«Утверждаю»</w:t>
      </w:r>
    </w:p>
    <w:p w:rsidR="00B35E85" w:rsidRDefault="0046785F" w:rsidP="00B35E85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МК</w:t>
      </w:r>
      <w:r w:rsidR="00B35E85">
        <w:rPr>
          <w:rFonts w:ascii="Times New Roman" w:hAnsi="Times New Roman"/>
          <w:sz w:val="28"/>
          <w:szCs w:val="28"/>
        </w:rPr>
        <w:t xml:space="preserve">ОУ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Карасувская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B35E85">
        <w:rPr>
          <w:rFonts w:ascii="Times New Roman" w:hAnsi="Times New Roman"/>
          <w:sz w:val="28"/>
          <w:szCs w:val="28"/>
        </w:rPr>
        <w:t>СОШ</w:t>
      </w:r>
      <w:r>
        <w:rPr>
          <w:rFonts w:ascii="Times New Roman" w:hAnsi="Times New Roman"/>
          <w:sz w:val="28"/>
          <w:szCs w:val="28"/>
        </w:rPr>
        <w:t>»</w:t>
      </w:r>
    </w:p>
    <w:p w:rsidR="00B35E85" w:rsidRDefault="00B35E85" w:rsidP="00B35E85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Приказ </w:t>
      </w:r>
      <w:proofErr w:type="gramStart"/>
      <w:r>
        <w:rPr>
          <w:rFonts w:ascii="Times New Roman" w:hAnsi="Times New Roman"/>
          <w:sz w:val="28"/>
          <w:szCs w:val="28"/>
        </w:rPr>
        <w:t>от</w:t>
      </w:r>
      <w:proofErr w:type="gramEnd"/>
      <w:r>
        <w:rPr>
          <w:rFonts w:ascii="Times New Roman" w:hAnsi="Times New Roman"/>
          <w:sz w:val="28"/>
          <w:szCs w:val="28"/>
        </w:rPr>
        <w:t xml:space="preserve"> _____ ________№_____</w:t>
      </w:r>
    </w:p>
    <w:p w:rsidR="00B35E85" w:rsidRDefault="00B35E85" w:rsidP="00B35E85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Подпись руководителя _________ </w:t>
      </w:r>
      <w:proofErr w:type="spellStart"/>
      <w:r w:rsidR="0046785F">
        <w:rPr>
          <w:rFonts w:ascii="Times New Roman" w:hAnsi="Times New Roman"/>
          <w:sz w:val="28"/>
          <w:szCs w:val="28"/>
        </w:rPr>
        <w:t>А.Б.Байманбетова</w:t>
      </w:r>
      <w:proofErr w:type="spellEnd"/>
    </w:p>
    <w:p w:rsidR="00B35E85" w:rsidRDefault="00B35E85" w:rsidP="00B35E8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М.П.</w:t>
      </w:r>
    </w:p>
    <w:p w:rsidR="00B35E85" w:rsidRDefault="00B35E85" w:rsidP="00B35E8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35E85" w:rsidRDefault="00B35E85" w:rsidP="00B35E85">
      <w:pPr>
        <w:spacing w:after="0"/>
        <w:jc w:val="center"/>
        <w:rPr>
          <w:rFonts w:ascii="Times New Roman" w:hAnsi="Times New Roman"/>
          <w:b/>
          <w:sz w:val="44"/>
          <w:szCs w:val="44"/>
        </w:rPr>
      </w:pPr>
    </w:p>
    <w:p w:rsidR="00B35E85" w:rsidRDefault="00B35E85" w:rsidP="00B35E85">
      <w:pPr>
        <w:spacing w:after="0"/>
        <w:jc w:val="center"/>
        <w:rPr>
          <w:rFonts w:ascii="Times New Roman" w:hAnsi="Times New Roman"/>
          <w:b/>
          <w:sz w:val="44"/>
          <w:szCs w:val="44"/>
        </w:rPr>
      </w:pPr>
    </w:p>
    <w:p w:rsidR="00B35E85" w:rsidRDefault="00B35E85" w:rsidP="00B35E85">
      <w:pPr>
        <w:jc w:val="center"/>
        <w:rPr>
          <w:rFonts w:ascii="Times New Roman" w:hAnsi="Times New Roman"/>
          <w:b/>
          <w:sz w:val="44"/>
          <w:szCs w:val="44"/>
        </w:rPr>
      </w:pPr>
      <w:r w:rsidRPr="00B35E85">
        <w:rPr>
          <w:rFonts w:ascii="Times New Roman" w:hAnsi="Times New Roman"/>
          <w:b/>
          <w:sz w:val="44"/>
          <w:szCs w:val="44"/>
        </w:rPr>
        <w:t>План</w:t>
      </w:r>
      <w:r>
        <w:rPr>
          <w:rFonts w:ascii="Times New Roman" w:hAnsi="Times New Roman"/>
          <w:b/>
          <w:sz w:val="44"/>
          <w:szCs w:val="44"/>
        </w:rPr>
        <w:t xml:space="preserve">  работы  </w:t>
      </w:r>
    </w:p>
    <w:p w:rsidR="00B35E85" w:rsidRDefault="00B35E85" w:rsidP="00B35E85"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методического объединения учителей</w:t>
      </w:r>
    </w:p>
    <w:p w:rsidR="00B35E85" w:rsidRDefault="00B35E85" w:rsidP="00B35E85"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  гуманитарного  цикла  </w:t>
      </w:r>
    </w:p>
    <w:p w:rsidR="00B35E85" w:rsidRDefault="00187A46" w:rsidP="00B35E85"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на  2019 – 2020</w:t>
      </w:r>
      <w:r w:rsidR="00B35E85">
        <w:rPr>
          <w:rFonts w:ascii="Times New Roman" w:hAnsi="Times New Roman"/>
          <w:b/>
          <w:sz w:val="44"/>
          <w:szCs w:val="44"/>
        </w:rPr>
        <w:t xml:space="preserve"> учебный год</w:t>
      </w:r>
    </w:p>
    <w:p w:rsidR="00B35E85" w:rsidRDefault="00B35E85" w:rsidP="00B35E85">
      <w:pPr>
        <w:jc w:val="center"/>
        <w:rPr>
          <w:rFonts w:ascii="Times New Roman" w:hAnsi="Times New Roman"/>
          <w:b/>
          <w:sz w:val="44"/>
          <w:szCs w:val="44"/>
        </w:rPr>
      </w:pPr>
    </w:p>
    <w:p w:rsidR="00B35E85" w:rsidRDefault="00B35E85" w:rsidP="00B35E85">
      <w:pPr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 xml:space="preserve">Руководитель  МО: </w:t>
      </w:r>
      <w:proofErr w:type="spellStart"/>
      <w:r w:rsidR="00187A46">
        <w:rPr>
          <w:rFonts w:ascii="Times New Roman" w:hAnsi="Times New Roman"/>
          <w:sz w:val="44"/>
          <w:szCs w:val="44"/>
        </w:rPr>
        <w:t>Даутова</w:t>
      </w:r>
      <w:proofErr w:type="spellEnd"/>
      <w:r w:rsidR="00187A46">
        <w:rPr>
          <w:rFonts w:ascii="Times New Roman" w:hAnsi="Times New Roman"/>
          <w:sz w:val="44"/>
          <w:szCs w:val="44"/>
        </w:rPr>
        <w:t xml:space="preserve"> Б.Н.</w:t>
      </w:r>
    </w:p>
    <w:p w:rsidR="00B35E85" w:rsidRDefault="00B35E85" w:rsidP="00B35E85">
      <w:pPr>
        <w:jc w:val="center"/>
        <w:rPr>
          <w:rFonts w:ascii="Times New Roman" w:hAnsi="Times New Roman"/>
          <w:sz w:val="44"/>
          <w:szCs w:val="44"/>
        </w:rPr>
      </w:pPr>
    </w:p>
    <w:p w:rsidR="00B35E85" w:rsidRDefault="00B35E85" w:rsidP="00B35E85">
      <w:pPr>
        <w:jc w:val="center"/>
        <w:rPr>
          <w:rFonts w:ascii="Times New Roman" w:hAnsi="Times New Roman"/>
          <w:sz w:val="44"/>
          <w:szCs w:val="44"/>
        </w:rPr>
      </w:pPr>
    </w:p>
    <w:p w:rsidR="00B35E85" w:rsidRDefault="00B35E85" w:rsidP="00B35E85">
      <w:pPr>
        <w:jc w:val="center"/>
        <w:rPr>
          <w:rFonts w:ascii="Times New Roman" w:hAnsi="Times New Roman"/>
          <w:sz w:val="44"/>
          <w:szCs w:val="44"/>
        </w:rPr>
      </w:pPr>
    </w:p>
    <w:p w:rsidR="00B35E85" w:rsidRDefault="00B35E85" w:rsidP="00B35E85">
      <w:pPr>
        <w:jc w:val="center"/>
        <w:rPr>
          <w:rFonts w:ascii="Times New Roman" w:hAnsi="Times New Roman"/>
          <w:sz w:val="44"/>
          <w:szCs w:val="44"/>
        </w:rPr>
      </w:pPr>
    </w:p>
    <w:p w:rsidR="00B35E85" w:rsidRDefault="00B35E85" w:rsidP="00B35E85">
      <w:pPr>
        <w:jc w:val="center"/>
        <w:rPr>
          <w:rFonts w:ascii="Times New Roman" w:hAnsi="Times New Roman"/>
          <w:sz w:val="44"/>
          <w:szCs w:val="44"/>
        </w:rPr>
      </w:pPr>
    </w:p>
    <w:p w:rsidR="00B35E85" w:rsidRDefault="00B35E85" w:rsidP="00B35E85">
      <w:pPr>
        <w:jc w:val="center"/>
        <w:rPr>
          <w:rFonts w:ascii="Times New Roman" w:hAnsi="Times New Roman"/>
          <w:sz w:val="44"/>
          <w:szCs w:val="44"/>
        </w:rPr>
      </w:pPr>
    </w:p>
    <w:p w:rsidR="000A3182" w:rsidRPr="00B35E85" w:rsidRDefault="000A3182" w:rsidP="00B35E8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A31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Методическая тема ШМО</w:t>
      </w:r>
      <w:r w:rsidRPr="000A3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учителей гуманитарного цикла:</w:t>
      </w:r>
    </w:p>
    <w:p w:rsidR="000A3182" w:rsidRDefault="000A3182" w:rsidP="000A31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3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«Внедрение новых образовательных стандартов в преподавании предметов гуманитарного цикла как условие обеспечения современного качества образования».</w:t>
      </w:r>
    </w:p>
    <w:p w:rsidR="004A7FD4" w:rsidRPr="000A3182" w:rsidRDefault="004A7FD4" w:rsidP="000A318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0A3182" w:rsidRDefault="000A3182" w:rsidP="000A31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A7FD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ЦЕЛЬ</w:t>
      </w:r>
      <w:r w:rsidRPr="000A31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Обеспечение методических условий для эффективного введения федерального государственного стандарта в основной школе, подготовка учителей к работе по стандартам второго поколения</w:t>
      </w:r>
      <w:r w:rsidR="004A7F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4A7FD4" w:rsidRPr="000A3182" w:rsidRDefault="004A7FD4" w:rsidP="000A318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0A3182" w:rsidRPr="000A3182" w:rsidRDefault="000A3182" w:rsidP="000A318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A31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0A3182" w:rsidRPr="000A3182" w:rsidRDefault="000A3182" w:rsidP="000A318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A3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качество современного урока, повышать его эффективность и направленность на сохранение здоровья учащихся и формирование жизненных компетенций.</w:t>
      </w:r>
    </w:p>
    <w:p w:rsidR="000A3182" w:rsidRPr="000A3182" w:rsidRDefault="000A3182" w:rsidP="000A318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A3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профессиональную компетентность учителей через активное участие в работе ШМО, РМО, практических семинаров, педагогических конкурсов.</w:t>
      </w:r>
    </w:p>
    <w:p w:rsidR="000A3182" w:rsidRPr="000A3182" w:rsidRDefault="000A3182" w:rsidP="000A318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A3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Совершенствовать работу учителей МО с разными категориями учащихся на основе личностно-ориентированного и </w:t>
      </w:r>
      <w:proofErr w:type="spellStart"/>
      <w:r w:rsidRPr="000A3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системно-деятельностного</w:t>
      </w:r>
      <w:proofErr w:type="spellEnd"/>
      <w:r w:rsidRPr="000A3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подходов</w:t>
      </w:r>
      <w:r w:rsidR="004A7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A3182" w:rsidRPr="000A3182" w:rsidRDefault="000A3182" w:rsidP="000A318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A3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работу с одарёнными детьми и организовать целенаправленную работу со слабоуспевающими учащимися через индивидуальные задания.</w:t>
      </w:r>
    </w:p>
    <w:p w:rsidR="000A3182" w:rsidRPr="000A3182" w:rsidRDefault="004A7FD4" w:rsidP="000A318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Организовывать  системную подготовку учащихся </w:t>
      </w:r>
      <w:r w:rsidR="000A3182" w:rsidRPr="000A3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ОГЭ и ЕГЭ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предметам гуманитарного цикла.</w:t>
      </w:r>
    </w:p>
    <w:p w:rsidR="000A3182" w:rsidRPr="000A3182" w:rsidRDefault="000A3182" w:rsidP="000A318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A3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Повышать результативность работы п</w:t>
      </w:r>
      <w:r w:rsidR="004A7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самообразованию, использовать рациональные методы, приёмы и </w:t>
      </w:r>
      <w:r w:rsidRPr="000A3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технологии обучения, воспитания</w:t>
      </w:r>
      <w:r w:rsidR="004A7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учащихся.</w:t>
      </w:r>
    </w:p>
    <w:p w:rsidR="000A3182" w:rsidRPr="000A3182" w:rsidRDefault="000A3182" w:rsidP="000A318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4A7FD4" w:rsidRDefault="004A7FD4" w:rsidP="000A3182">
      <w:pPr>
        <w:spacing w:before="100" w:beforeAutospacing="1"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shd w:val="clear" w:color="auto" w:fill="FFFFFF"/>
          <w:lang w:eastAsia="ru-RU"/>
        </w:rPr>
      </w:pPr>
    </w:p>
    <w:p w:rsidR="004A7FD4" w:rsidRDefault="004A7FD4" w:rsidP="000A3182">
      <w:pPr>
        <w:spacing w:before="100" w:beforeAutospacing="1"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shd w:val="clear" w:color="auto" w:fill="FFFFFF"/>
          <w:lang w:eastAsia="ru-RU"/>
        </w:rPr>
      </w:pPr>
    </w:p>
    <w:p w:rsidR="004A7FD4" w:rsidRDefault="004A7FD4" w:rsidP="000A3182">
      <w:pPr>
        <w:spacing w:before="100" w:beforeAutospacing="1"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shd w:val="clear" w:color="auto" w:fill="FFFFFF"/>
          <w:lang w:eastAsia="ru-RU"/>
        </w:rPr>
      </w:pPr>
    </w:p>
    <w:p w:rsidR="004A7FD4" w:rsidRDefault="004A7FD4" w:rsidP="000A3182">
      <w:pPr>
        <w:spacing w:before="100" w:beforeAutospacing="1"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shd w:val="clear" w:color="auto" w:fill="FFFFFF"/>
          <w:lang w:eastAsia="ru-RU"/>
        </w:rPr>
      </w:pPr>
    </w:p>
    <w:p w:rsidR="004A7FD4" w:rsidRDefault="004A7FD4" w:rsidP="000A3182">
      <w:pPr>
        <w:spacing w:before="100" w:beforeAutospacing="1"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shd w:val="clear" w:color="auto" w:fill="FFFFFF"/>
          <w:lang w:eastAsia="ru-RU"/>
        </w:rPr>
      </w:pPr>
    </w:p>
    <w:p w:rsidR="004A7FD4" w:rsidRDefault="004A7FD4" w:rsidP="000A3182">
      <w:pPr>
        <w:spacing w:before="100" w:beforeAutospacing="1"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shd w:val="clear" w:color="auto" w:fill="FFFFFF"/>
          <w:lang w:eastAsia="ru-RU"/>
        </w:rPr>
      </w:pPr>
    </w:p>
    <w:p w:rsidR="00B35E85" w:rsidRDefault="00B35E85" w:rsidP="000A3182">
      <w:pPr>
        <w:spacing w:before="100" w:beforeAutospacing="1"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B35E85" w:rsidRDefault="00B35E85" w:rsidP="000A3182">
      <w:pPr>
        <w:spacing w:before="100" w:beforeAutospacing="1"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B35E85" w:rsidRDefault="00B35E85" w:rsidP="000A3182">
      <w:pPr>
        <w:spacing w:before="100" w:beforeAutospacing="1"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187A46" w:rsidRDefault="00187A46" w:rsidP="000A3182">
      <w:pPr>
        <w:spacing w:before="100" w:beforeAutospacing="1"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</w:p>
    <w:p w:rsidR="000A3182" w:rsidRPr="004A7FD4" w:rsidRDefault="000A3182" w:rsidP="000A3182">
      <w:pPr>
        <w:spacing w:before="100" w:beforeAutospacing="1" w:after="150" w:line="240" w:lineRule="auto"/>
        <w:jc w:val="center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4A7FD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lastRenderedPageBreak/>
        <w:t>Заседания МО учителей гуманитарного цикла</w:t>
      </w:r>
    </w:p>
    <w:tbl>
      <w:tblPr>
        <w:tblStyle w:val="a3"/>
        <w:tblW w:w="0" w:type="auto"/>
        <w:tblLayout w:type="fixed"/>
        <w:tblLook w:val="04A0"/>
      </w:tblPr>
      <w:tblGrid>
        <w:gridCol w:w="1384"/>
        <w:gridCol w:w="3119"/>
        <w:gridCol w:w="3402"/>
        <w:gridCol w:w="1666"/>
      </w:tblGrid>
      <w:tr w:rsidR="00561C2E" w:rsidTr="00561C2E">
        <w:tc>
          <w:tcPr>
            <w:tcW w:w="1384" w:type="dxa"/>
          </w:tcPr>
          <w:p w:rsidR="00561C2E" w:rsidRPr="00561C2E" w:rsidRDefault="00561C2E" w:rsidP="00561C2E">
            <w:pPr>
              <w:spacing w:before="100" w:beforeAutospacing="1" w:after="15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Сроки </w:t>
            </w:r>
          </w:p>
        </w:tc>
        <w:tc>
          <w:tcPr>
            <w:tcW w:w="3119" w:type="dxa"/>
          </w:tcPr>
          <w:p w:rsidR="00561C2E" w:rsidRPr="00561C2E" w:rsidRDefault="00561C2E" w:rsidP="00561C2E">
            <w:pPr>
              <w:spacing w:before="100" w:beforeAutospacing="1" w:after="15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1C2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3402" w:type="dxa"/>
          </w:tcPr>
          <w:p w:rsidR="00561C2E" w:rsidRPr="00561C2E" w:rsidRDefault="00561C2E" w:rsidP="00561C2E">
            <w:pPr>
              <w:spacing w:before="100" w:beforeAutospacing="1" w:after="15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деятельности</w:t>
            </w:r>
          </w:p>
        </w:tc>
        <w:tc>
          <w:tcPr>
            <w:tcW w:w="1666" w:type="dxa"/>
          </w:tcPr>
          <w:p w:rsidR="00561C2E" w:rsidRPr="00561C2E" w:rsidRDefault="00561C2E" w:rsidP="00561C2E">
            <w:pPr>
              <w:spacing w:before="100" w:beforeAutospacing="1" w:after="15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Ответственные </w:t>
            </w:r>
          </w:p>
        </w:tc>
      </w:tr>
      <w:tr w:rsidR="00561C2E" w:rsidTr="00561C2E">
        <w:tc>
          <w:tcPr>
            <w:tcW w:w="1384" w:type="dxa"/>
          </w:tcPr>
          <w:p w:rsidR="00561C2E" w:rsidRPr="00561C2E" w:rsidRDefault="00561C2E" w:rsidP="00561C2E">
            <w:pPr>
              <w:spacing w:before="100" w:beforeAutospacing="1"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Август </w:t>
            </w:r>
          </w:p>
        </w:tc>
        <w:tc>
          <w:tcPr>
            <w:tcW w:w="3119" w:type="dxa"/>
          </w:tcPr>
          <w:p w:rsidR="00561C2E" w:rsidRPr="00561C2E" w:rsidRDefault="00561C2E" w:rsidP="00561C2E">
            <w:pPr>
              <w:spacing w:before="100" w:beforeAutospacing="1"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Заседание №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Пла-нирование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организа-ция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методической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ра-боты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учителей</w:t>
            </w:r>
            <w:r w:rsidR="00187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ШМО гуманитарного цикла на 2019 – 2020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год»</w:t>
            </w:r>
          </w:p>
        </w:tc>
        <w:tc>
          <w:tcPr>
            <w:tcW w:w="3402" w:type="dxa"/>
          </w:tcPr>
          <w:p w:rsidR="00561C2E" w:rsidRDefault="00561C2E" w:rsidP="00561C2E">
            <w:pPr>
              <w:spacing w:before="100" w:beforeAutospacing="1"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561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Обсуждение и утверждение плана работы ШМО на новый учебный год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61C2E" w:rsidRDefault="00561C2E" w:rsidP="00561C2E">
            <w:pPr>
              <w:spacing w:before="100" w:beforeAutospacing="1"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3715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</w:t>
            </w:r>
            <w:r w:rsidR="00187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 результатов  ОГЭ и ЕГЭ за 2018 – 2019</w:t>
            </w:r>
            <w:r w:rsidR="003715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год.</w:t>
            </w:r>
          </w:p>
          <w:p w:rsidR="0037151A" w:rsidRDefault="0037151A" w:rsidP="00561C2E">
            <w:pPr>
              <w:spacing w:before="100" w:beforeAutospacing="1"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3.Рассмотрение 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утверж-дение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рабочих программ учителей предметников.</w:t>
            </w:r>
          </w:p>
          <w:p w:rsidR="0037151A" w:rsidRDefault="0037151A" w:rsidP="00561C2E">
            <w:pPr>
              <w:spacing w:before="100" w:beforeAutospacing="1"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4.Планирование работы по самообразованию учителей.</w:t>
            </w:r>
          </w:p>
          <w:p w:rsidR="0037151A" w:rsidRPr="00561C2E" w:rsidRDefault="0037151A" w:rsidP="00561C2E">
            <w:pPr>
              <w:spacing w:before="100" w:beforeAutospacing="1"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5.Обсуждение графиков открытых уроков и предметных недель.</w:t>
            </w:r>
          </w:p>
        </w:tc>
        <w:tc>
          <w:tcPr>
            <w:tcW w:w="1666" w:type="dxa"/>
          </w:tcPr>
          <w:p w:rsidR="00561C2E" w:rsidRDefault="00561C2E" w:rsidP="00561C2E">
            <w:pPr>
              <w:spacing w:before="100" w:beforeAutospacing="1"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561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ди-тель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 </w:t>
            </w:r>
            <w:proofErr w:type="spellStart"/>
            <w:r w:rsidR="00187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Даутова</w:t>
            </w:r>
            <w:proofErr w:type="spellEnd"/>
            <w:r w:rsidR="00187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Б.Н.</w:t>
            </w:r>
          </w:p>
          <w:p w:rsidR="0037151A" w:rsidRDefault="0037151A" w:rsidP="00561C2E">
            <w:pPr>
              <w:spacing w:before="100" w:beforeAutospacing="1"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151A" w:rsidRDefault="0037151A" w:rsidP="00561C2E">
            <w:pPr>
              <w:spacing w:before="100" w:beforeAutospacing="1"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151A" w:rsidRDefault="0037151A" w:rsidP="00561C2E">
            <w:pPr>
              <w:spacing w:before="100" w:beforeAutospacing="1"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151A" w:rsidRDefault="0037151A" w:rsidP="00561C2E">
            <w:pPr>
              <w:spacing w:before="100" w:beforeAutospacing="1"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151A" w:rsidRDefault="0037151A" w:rsidP="00561C2E">
            <w:pPr>
              <w:spacing w:before="100" w:beforeAutospacing="1"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Учителя –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предмет-ники</w:t>
            </w:r>
            <w:proofErr w:type="spellEnd"/>
            <w:proofErr w:type="gramEnd"/>
          </w:p>
          <w:p w:rsidR="0037151A" w:rsidRPr="00561C2E" w:rsidRDefault="0037151A" w:rsidP="00561C2E">
            <w:pPr>
              <w:spacing w:before="100" w:beforeAutospacing="1"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151A" w:rsidTr="00561C2E">
        <w:tc>
          <w:tcPr>
            <w:tcW w:w="1384" w:type="dxa"/>
          </w:tcPr>
          <w:p w:rsidR="0037151A" w:rsidRDefault="0037151A" w:rsidP="00561C2E">
            <w:pPr>
              <w:spacing w:before="100" w:beforeAutospacing="1"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3119" w:type="dxa"/>
          </w:tcPr>
          <w:p w:rsidR="0037151A" w:rsidRPr="00561C2E" w:rsidRDefault="0037151A" w:rsidP="00561C2E">
            <w:pPr>
              <w:spacing w:before="100" w:beforeAutospacing="1"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37151A" w:rsidRDefault="0037151A" w:rsidP="00561C2E">
            <w:pPr>
              <w:spacing w:before="100" w:beforeAutospacing="1"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входных контрольных работ. Анализ.</w:t>
            </w:r>
          </w:p>
          <w:p w:rsidR="0037151A" w:rsidRDefault="0037151A" w:rsidP="00561C2E">
            <w:pPr>
              <w:spacing w:before="100" w:beforeAutospacing="1"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6" w:type="dxa"/>
          </w:tcPr>
          <w:p w:rsidR="0037151A" w:rsidRPr="00561C2E" w:rsidRDefault="0037151A" w:rsidP="00561C2E">
            <w:pPr>
              <w:spacing w:before="100" w:beforeAutospacing="1"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Учителя –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предмет-ники</w:t>
            </w:r>
            <w:proofErr w:type="spellEnd"/>
            <w:proofErr w:type="gramEnd"/>
          </w:p>
        </w:tc>
      </w:tr>
      <w:tr w:rsidR="00FA50D2" w:rsidTr="00561C2E">
        <w:tc>
          <w:tcPr>
            <w:tcW w:w="1384" w:type="dxa"/>
          </w:tcPr>
          <w:p w:rsidR="00FA50D2" w:rsidRDefault="00FA50D2" w:rsidP="00561C2E">
            <w:pPr>
              <w:spacing w:before="100" w:beforeAutospacing="1"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Октябрь </w:t>
            </w:r>
          </w:p>
        </w:tc>
        <w:tc>
          <w:tcPr>
            <w:tcW w:w="3119" w:type="dxa"/>
          </w:tcPr>
          <w:p w:rsidR="00FA50D2" w:rsidRPr="00561C2E" w:rsidRDefault="00FA50D2" w:rsidP="00561C2E">
            <w:pPr>
              <w:spacing w:before="100" w:beforeAutospacing="1"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FA50D2" w:rsidRDefault="00FA50D2" w:rsidP="00561C2E">
            <w:pPr>
              <w:spacing w:before="100" w:beforeAutospacing="1"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проведе-ние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школьного этапа предметных олимпиад. Отбор учащихся для районного этапа</w:t>
            </w:r>
            <w:r w:rsidR="00323C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Анализ результатов.</w:t>
            </w:r>
          </w:p>
        </w:tc>
        <w:tc>
          <w:tcPr>
            <w:tcW w:w="1666" w:type="dxa"/>
          </w:tcPr>
          <w:p w:rsidR="00FA50D2" w:rsidRDefault="00FA50D2" w:rsidP="00561C2E">
            <w:pPr>
              <w:spacing w:before="100" w:beforeAutospacing="1"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Учителя –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предмет-ники</w:t>
            </w:r>
            <w:proofErr w:type="spellEnd"/>
            <w:proofErr w:type="gramEnd"/>
          </w:p>
        </w:tc>
      </w:tr>
      <w:tr w:rsidR="00FA50D2" w:rsidTr="00561C2E">
        <w:tc>
          <w:tcPr>
            <w:tcW w:w="1384" w:type="dxa"/>
          </w:tcPr>
          <w:p w:rsidR="00FA50D2" w:rsidRDefault="00FA50D2" w:rsidP="00561C2E">
            <w:pPr>
              <w:spacing w:before="100" w:beforeAutospacing="1"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Ноябрь </w:t>
            </w:r>
          </w:p>
        </w:tc>
        <w:tc>
          <w:tcPr>
            <w:tcW w:w="3119" w:type="dxa"/>
          </w:tcPr>
          <w:p w:rsidR="00FA50D2" w:rsidRPr="00561C2E" w:rsidRDefault="00FA50D2" w:rsidP="00561C2E">
            <w:pPr>
              <w:spacing w:before="100" w:beforeAutospacing="1"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Заседание № 2 «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Новые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образовательные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стан</w:t>
            </w:r>
            <w:r w:rsidR="00323C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преподавании предметов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гуманитар</w:t>
            </w:r>
            <w:r w:rsidR="00323C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цикла»</w:t>
            </w:r>
          </w:p>
        </w:tc>
        <w:tc>
          <w:tcPr>
            <w:tcW w:w="3402" w:type="dxa"/>
          </w:tcPr>
          <w:p w:rsidR="00FA50D2" w:rsidRDefault="00323C18" w:rsidP="00323C18">
            <w:pPr>
              <w:spacing w:before="100" w:beforeAutospacing="1"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1.Применение интернет – ресурсов на уроках  иностранного языка с целью повышения качества образования учащихся.</w:t>
            </w:r>
          </w:p>
          <w:p w:rsidR="00323C18" w:rsidRDefault="00323C18" w:rsidP="00323C18">
            <w:pPr>
              <w:spacing w:before="100" w:beforeAutospacing="1"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2.Формиров</w:t>
            </w:r>
            <w:r w:rsidR="002F6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ание УУД на уроках литературы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средство повышения качества образования в соответствии с ФГОС нового поколения.</w:t>
            </w:r>
          </w:p>
          <w:p w:rsidR="002F6123" w:rsidRDefault="002F6123" w:rsidP="00323C18">
            <w:pPr>
              <w:spacing w:before="100" w:beforeAutospacing="1"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Особенности работы с одаренными детьми.</w:t>
            </w:r>
          </w:p>
          <w:p w:rsidR="002F6123" w:rsidRDefault="002F6123" w:rsidP="00323C18">
            <w:pPr>
              <w:spacing w:before="100" w:beforeAutospacing="1"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Особенности работы со слабоуспевающими учащимися.</w:t>
            </w:r>
          </w:p>
          <w:p w:rsidR="002F6123" w:rsidRPr="00323C18" w:rsidRDefault="00BC4235" w:rsidP="00323C18">
            <w:pPr>
              <w:spacing w:before="100" w:beforeAutospacing="1"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2F6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Разное</w:t>
            </w:r>
          </w:p>
        </w:tc>
        <w:tc>
          <w:tcPr>
            <w:tcW w:w="1666" w:type="dxa"/>
          </w:tcPr>
          <w:p w:rsidR="00FA50D2" w:rsidRDefault="00323C18" w:rsidP="00561C2E">
            <w:pPr>
              <w:spacing w:before="100" w:beforeAutospacing="1"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</w:t>
            </w:r>
          </w:p>
          <w:p w:rsidR="00323C18" w:rsidRDefault="00187A46" w:rsidP="00561C2E">
            <w:pPr>
              <w:spacing w:before="100" w:beforeAutospacing="1"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Мутаирова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Б.У.</w:t>
            </w:r>
          </w:p>
          <w:p w:rsidR="002F6123" w:rsidRDefault="002F6123" w:rsidP="00561C2E">
            <w:pPr>
              <w:spacing w:before="100" w:beforeAutospacing="1"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6123" w:rsidRDefault="002F6123" w:rsidP="00561C2E">
            <w:pPr>
              <w:spacing w:before="100" w:beforeAutospacing="1"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7A46" w:rsidRDefault="00187A46" w:rsidP="00561C2E">
            <w:pPr>
              <w:spacing w:before="100" w:beforeAutospacing="1"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Компазова А.И.</w:t>
            </w:r>
          </w:p>
          <w:p w:rsidR="00187A46" w:rsidRDefault="00187A46" w:rsidP="00561C2E">
            <w:pPr>
              <w:spacing w:before="100" w:beforeAutospacing="1"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7A46" w:rsidRDefault="00187A46" w:rsidP="00561C2E">
            <w:pPr>
              <w:spacing w:before="100" w:beforeAutospacing="1"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6123" w:rsidRDefault="00187A46" w:rsidP="00561C2E">
            <w:pPr>
              <w:spacing w:before="100" w:beforeAutospacing="1"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Даутова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Б.Н.</w:t>
            </w:r>
          </w:p>
          <w:p w:rsidR="002F6123" w:rsidRDefault="002F6123" w:rsidP="00561C2E">
            <w:pPr>
              <w:spacing w:before="100" w:beforeAutospacing="1"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6123" w:rsidRDefault="002F6123" w:rsidP="00561C2E">
            <w:pPr>
              <w:spacing w:before="100" w:beforeAutospacing="1"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6123" w:rsidTr="00561C2E">
        <w:tc>
          <w:tcPr>
            <w:tcW w:w="1384" w:type="dxa"/>
          </w:tcPr>
          <w:p w:rsidR="002F6123" w:rsidRDefault="002F6123" w:rsidP="00561C2E">
            <w:pPr>
              <w:spacing w:before="100" w:beforeAutospacing="1"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Ноябрь</w:t>
            </w:r>
          </w:p>
        </w:tc>
        <w:tc>
          <w:tcPr>
            <w:tcW w:w="3119" w:type="dxa"/>
          </w:tcPr>
          <w:p w:rsidR="002F6123" w:rsidRDefault="002F6123" w:rsidP="00561C2E">
            <w:pPr>
              <w:spacing w:before="100" w:beforeAutospacing="1"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2F6123" w:rsidRDefault="002F6123" w:rsidP="00323C18">
            <w:pPr>
              <w:spacing w:before="100" w:beforeAutospacing="1"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1.Проведение недели русского языка и литературы. Анализ</w:t>
            </w:r>
          </w:p>
          <w:p w:rsidR="002F6123" w:rsidRDefault="002F6123" w:rsidP="00323C18">
            <w:pPr>
              <w:spacing w:before="100" w:beforeAutospacing="1"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Участие в районном этапе предметных олимпиад</w:t>
            </w:r>
          </w:p>
          <w:p w:rsidR="002F6123" w:rsidRDefault="002F6123" w:rsidP="00323C18">
            <w:pPr>
              <w:spacing w:before="100" w:beforeAutospacing="1"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6123" w:rsidRDefault="002F6123" w:rsidP="00323C18">
            <w:pPr>
              <w:spacing w:before="100" w:beforeAutospacing="1"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6" w:type="dxa"/>
          </w:tcPr>
          <w:p w:rsidR="00187A46" w:rsidRDefault="00187A46" w:rsidP="00561C2E">
            <w:pPr>
              <w:spacing w:before="100" w:beforeAutospacing="1"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Даутова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Б.Н.</w:t>
            </w:r>
          </w:p>
          <w:p w:rsidR="00187A46" w:rsidRDefault="00187A46" w:rsidP="00561C2E">
            <w:pPr>
              <w:spacing w:before="100" w:beforeAutospacing="1"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6123" w:rsidRDefault="002F6123" w:rsidP="00561C2E">
            <w:pPr>
              <w:spacing w:before="100" w:beforeAutospacing="1"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Учителя –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предмет-ники</w:t>
            </w:r>
            <w:proofErr w:type="spellEnd"/>
            <w:proofErr w:type="gramEnd"/>
          </w:p>
        </w:tc>
      </w:tr>
      <w:tr w:rsidR="002F6123" w:rsidTr="00561C2E">
        <w:tc>
          <w:tcPr>
            <w:tcW w:w="1384" w:type="dxa"/>
          </w:tcPr>
          <w:p w:rsidR="002F6123" w:rsidRDefault="002F6123" w:rsidP="00561C2E">
            <w:pPr>
              <w:spacing w:before="100" w:beforeAutospacing="1"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119" w:type="dxa"/>
          </w:tcPr>
          <w:p w:rsidR="002F6123" w:rsidRDefault="002F6123" w:rsidP="00561C2E">
            <w:pPr>
              <w:spacing w:before="100" w:beforeAutospacing="1"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2F6123" w:rsidRDefault="002F6123" w:rsidP="00323C18">
            <w:pPr>
              <w:spacing w:before="100" w:beforeAutospacing="1"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1.Проведение пробных ОГЭ по предметам гуманитарного цикла. Анализ</w:t>
            </w:r>
          </w:p>
          <w:p w:rsidR="002F6123" w:rsidRDefault="002F6123" w:rsidP="00323C18">
            <w:pPr>
              <w:spacing w:before="100" w:beforeAutospacing="1"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2.Проведение недели. Анализ </w:t>
            </w:r>
          </w:p>
          <w:p w:rsidR="00B77039" w:rsidRDefault="00B77039" w:rsidP="00323C18">
            <w:pPr>
              <w:spacing w:before="100" w:beforeAutospacing="1"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Пробное итоговое устное собеседование в 9 классе. Анализ результатов.</w:t>
            </w:r>
          </w:p>
        </w:tc>
        <w:tc>
          <w:tcPr>
            <w:tcW w:w="1666" w:type="dxa"/>
          </w:tcPr>
          <w:p w:rsidR="002F6123" w:rsidRDefault="00187A46" w:rsidP="00561C2E">
            <w:pPr>
              <w:spacing w:before="100" w:beforeAutospacing="1"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Компазова А.И.</w:t>
            </w:r>
          </w:p>
          <w:p w:rsidR="00B77039" w:rsidRDefault="00B77039" w:rsidP="00561C2E">
            <w:pPr>
              <w:spacing w:before="100" w:beforeAutospacing="1"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7A46" w:rsidRDefault="00187A46" w:rsidP="00561C2E">
            <w:pPr>
              <w:spacing w:before="100" w:beforeAutospacing="1"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7A46" w:rsidRDefault="00187A46" w:rsidP="00561C2E">
            <w:pPr>
              <w:spacing w:before="100" w:beforeAutospacing="1"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7A46" w:rsidRDefault="00187A46" w:rsidP="00561C2E">
            <w:pPr>
              <w:spacing w:before="100" w:beforeAutospacing="1"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Компазова А.И.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ир.по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УВР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Зарманбетова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Ф.Б.</w:t>
            </w:r>
          </w:p>
        </w:tc>
      </w:tr>
      <w:tr w:rsidR="00504441" w:rsidTr="00561C2E">
        <w:tc>
          <w:tcPr>
            <w:tcW w:w="1384" w:type="dxa"/>
          </w:tcPr>
          <w:p w:rsidR="00504441" w:rsidRDefault="002734AE" w:rsidP="00561C2E">
            <w:pPr>
              <w:spacing w:before="100" w:beforeAutospacing="1"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3119" w:type="dxa"/>
          </w:tcPr>
          <w:p w:rsidR="00504441" w:rsidRDefault="002734AE" w:rsidP="00561C2E">
            <w:pPr>
              <w:spacing w:before="100" w:beforeAutospacing="1"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Заседание № 3 «Системно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деятель-ностный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подход на уроках гуманитарного цикла»</w:t>
            </w:r>
          </w:p>
        </w:tc>
        <w:tc>
          <w:tcPr>
            <w:tcW w:w="3402" w:type="dxa"/>
          </w:tcPr>
          <w:p w:rsidR="00504441" w:rsidRDefault="002734AE" w:rsidP="00323C18">
            <w:pPr>
              <w:spacing w:before="100" w:beforeAutospacing="1"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1.Урок как форма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органи-зации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воспита-тельного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процесса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шко-ле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деятельность учителя при подготовке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проведении урока, деятельность учащихся на уроке, основные подходы к анализу урока (круглый стол)</w:t>
            </w:r>
          </w:p>
          <w:p w:rsidR="002734AE" w:rsidRDefault="002734AE" w:rsidP="00323C18">
            <w:pPr>
              <w:spacing w:before="100" w:beforeAutospacing="1"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2.Система подготовки учащихся к ОГЭ по предметам гуманитарного цикла</w:t>
            </w:r>
            <w:r w:rsidR="00BC42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C4235" w:rsidRDefault="00BC4235" w:rsidP="00323C18">
            <w:pPr>
              <w:spacing w:before="100" w:beforeAutospacing="1"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3.Справка о прохождении программы за первое полугодие</w:t>
            </w:r>
          </w:p>
          <w:p w:rsidR="00BC4235" w:rsidRDefault="00BC4235" w:rsidP="00323C18">
            <w:pPr>
              <w:spacing w:before="100" w:beforeAutospacing="1"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4.Разное</w:t>
            </w:r>
          </w:p>
        </w:tc>
        <w:tc>
          <w:tcPr>
            <w:tcW w:w="1666" w:type="dxa"/>
          </w:tcPr>
          <w:p w:rsidR="00504441" w:rsidRDefault="002734AE" w:rsidP="00561C2E">
            <w:pPr>
              <w:spacing w:before="100" w:beforeAutospacing="1"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Учителя –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предмет-ники</w:t>
            </w:r>
            <w:proofErr w:type="spellEnd"/>
            <w:proofErr w:type="gramEnd"/>
          </w:p>
          <w:p w:rsidR="00BC4235" w:rsidRDefault="00BC4235" w:rsidP="00561C2E">
            <w:pPr>
              <w:spacing w:before="100" w:beforeAutospacing="1"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4235" w:rsidRDefault="00BC4235" w:rsidP="00561C2E">
            <w:pPr>
              <w:spacing w:before="100" w:beforeAutospacing="1"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4235" w:rsidRDefault="00BC4235" w:rsidP="00561C2E">
            <w:pPr>
              <w:spacing w:before="100" w:beforeAutospacing="1"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4235" w:rsidRDefault="00BC4235" w:rsidP="00561C2E">
            <w:pPr>
              <w:spacing w:before="100" w:beforeAutospacing="1"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7A46" w:rsidRDefault="00187A46" w:rsidP="00187A46">
            <w:pPr>
              <w:spacing w:before="100" w:beforeAutospacing="1"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Компазова А.И.</w:t>
            </w:r>
          </w:p>
          <w:p w:rsidR="00BC4235" w:rsidRDefault="00BC4235" w:rsidP="00561C2E">
            <w:pPr>
              <w:spacing w:before="100" w:beforeAutospacing="1"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7A46" w:rsidRDefault="00187A46" w:rsidP="00561C2E">
            <w:pPr>
              <w:spacing w:before="100" w:beforeAutospacing="1"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Замдир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УВР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Зарманбетова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Ф.Б.</w:t>
            </w:r>
          </w:p>
        </w:tc>
      </w:tr>
      <w:tr w:rsidR="00BC4235" w:rsidTr="00561C2E">
        <w:tc>
          <w:tcPr>
            <w:tcW w:w="1384" w:type="dxa"/>
          </w:tcPr>
          <w:p w:rsidR="00BC4235" w:rsidRDefault="00BC4235" w:rsidP="00561C2E">
            <w:pPr>
              <w:spacing w:before="100" w:beforeAutospacing="1"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Январь</w:t>
            </w:r>
          </w:p>
        </w:tc>
        <w:tc>
          <w:tcPr>
            <w:tcW w:w="3119" w:type="dxa"/>
          </w:tcPr>
          <w:p w:rsidR="00BC4235" w:rsidRDefault="00BC4235" w:rsidP="00561C2E">
            <w:pPr>
              <w:spacing w:before="100" w:beforeAutospacing="1"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BC4235" w:rsidRDefault="00BC4235" w:rsidP="00323C18">
            <w:pPr>
              <w:spacing w:before="100" w:beforeAutospacing="1"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Справка о проверке тетрадей по предметам гуманитарного цикла</w:t>
            </w:r>
          </w:p>
        </w:tc>
        <w:tc>
          <w:tcPr>
            <w:tcW w:w="1666" w:type="dxa"/>
          </w:tcPr>
          <w:p w:rsidR="00187A46" w:rsidRDefault="00187A46" w:rsidP="00187A46">
            <w:pPr>
              <w:spacing w:before="100" w:beforeAutospacing="1"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Даутова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Б.Н.</w:t>
            </w:r>
          </w:p>
          <w:p w:rsidR="00BC4235" w:rsidRDefault="00BC4235" w:rsidP="00561C2E">
            <w:pPr>
              <w:spacing w:before="100" w:beforeAutospacing="1"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4235" w:rsidTr="00561C2E">
        <w:tc>
          <w:tcPr>
            <w:tcW w:w="1384" w:type="dxa"/>
          </w:tcPr>
          <w:p w:rsidR="00BC4235" w:rsidRDefault="00BC4235" w:rsidP="00561C2E">
            <w:pPr>
              <w:spacing w:before="100" w:beforeAutospacing="1"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Февраль </w:t>
            </w:r>
          </w:p>
        </w:tc>
        <w:tc>
          <w:tcPr>
            <w:tcW w:w="3119" w:type="dxa"/>
          </w:tcPr>
          <w:p w:rsidR="00BC4235" w:rsidRDefault="00BC4235" w:rsidP="00561C2E">
            <w:pPr>
              <w:spacing w:before="100" w:beforeAutospacing="1"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BC4235" w:rsidRDefault="00967BA3" w:rsidP="00323C18">
            <w:pPr>
              <w:spacing w:before="100" w:beforeAutospacing="1"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1.Проведение недели истории 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обществозна-ния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67BA3" w:rsidRDefault="00967BA3" w:rsidP="00323C18">
            <w:pPr>
              <w:spacing w:before="100" w:beforeAutospacing="1"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Школьный этап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конкур-са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чтецов «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Живая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класс-сика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 Отбор участников районного этапа</w:t>
            </w:r>
          </w:p>
        </w:tc>
        <w:tc>
          <w:tcPr>
            <w:tcW w:w="1666" w:type="dxa"/>
          </w:tcPr>
          <w:p w:rsidR="00967BA3" w:rsidRDefault="00187A46" w:rsidP="00561C2E">
            <w:pPr>
              <w:spacing w:before="100" w:beforeAutospacing="1"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Акбердиева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А.К.</w:t>
            </w:r>
          </w:p>
          <w:p w:rsidR="00967BA3" w:rsidRDefault="00967BA3" w:rsidP="00561C2E">
            <w:pPr>
              <w:spacing w:before="100" w:beforeAutospacing="1"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7A46" w:rsidRDefault="00187A46" w:rsidP="00561C2E">
            <w:pPr>
              <w:spacing w:before="100" w:beforeAutospacing="1"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Учителя литературы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Хасавова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М.З.</w:t>
            </w:r>
          </w:p>
        </w:tc>
      </w:tr>
      <w:tr w:rsidR="00967BA3" w:rsidTr="00561C2E">
        <w:tc>
          <w:tcPr>
            <w:tcW w:w="1384" w:type="dxa"/>
          </w:tcPr>
          <w:p w:rsidR="00967BA3" w:rsidRDefault="00967BA3" w:rsidP="00561C2E">
            <w:pPr>
              <w:spacing w:before="100" w:beforeAutospacing="1"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119" w:type="dxa"/>
          </w:tcPr>
          <w:p w:rsidR="00967BA3" w:rsidRDefault="00967BA3" w:rsidP="00561C2E">
            <w:pPr>
              <w:spacing w:before="100" w:beforeAutospacing="1"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967BA3" w:rsidRDefault="00967BA3" w:rsidP="00323C18">
            <w:pPr>
              <w:spacing w:before="100" w:beforeAutospacing="1"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Участие в районном этапе конкурса чтецов «Живая классика»</w:t>
            </w:r>
          </w:p>
        </w:tc>
        <w:tc>
          <w:tcPr>
            <w:tcW w:w="1666" w:type="dxa"/>
          </w:tcPr>
          <w:p w:rsidR="007B7648" w:rsidRDefault="00187A46" w:rsidP="00561C2E">
            <w:pPr>
              <w:spacing w:before="100" w:beforeAutospacing="1"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Даутова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Б.Н.</w:t>
            </w:r>
          </w:p>
        </w:tc>
      </w:tr>
      <w:tr w:rsidR="007B7648" w:rsidTr="00561C2E">
        <w:tc>
          <w:tcPr>
            <w:tcW w:w="1384" w:type="dxa"/>
          </w:tcPr>
          <w:p w:rsidR="007B7648" w:rsidRDefault="00686E6B" w:rsidP="00561C2E">
            <w:pPr>
              <w:spacing w:before="100" w:beforeAutospacing="1"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119" w:type="dxa"/>
          </w:tcPr>
          <w:p w:rsidR="007B7648" w:rsidRDefault="00686E6B" w:rsidP="00561C2E">
            <w:pPr>
              <w:spacing w:before="100" w:beforeAutospacing="1"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Заседание № 4 «Формы использования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иннова-ционных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технологий в рамках нового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стан-дарта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402" w:type="dxa"/>
          </w:tcPr>
          <w:p w:rsidR="007B7648" w:rsidRDefault="00821DAD" w:rsidP="00323C18">
            <w:pPr>
              <w:spacing w:before="100" w:beforeAutospacing="1"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1.Учебно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исследова-тельская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проектная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дея-тельность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уроках иностранного языка как одно из важнейших средств повышения мотивации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эффектив-ности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деятель-ности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21DAD" w:rsidRDefault="00821DAD" w:rsidP="00323C18">
            <w:pPr>
              <w:spacing w:before="100" w:beforeAutospacing="1"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2.Развитие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монологичес-кой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речи учащихся на уроках гуманитарного цикла с целью повышения качества образования по ФГОС.</w:t>
            </w:r>
          </w:p>
          <w:p w:rsidR="00B77039" w:rsidRDefault="001C4051" w:rsidP="00323C18">
            <w:pPr>
              <w:spacing w:before="100" w:beforeAutospacing="1"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B77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Организационно – </w:t>
            </w:r>
            <w:proofErr w:type="spellStart"/>
            <w:r w:rsidR="00B77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деятельностные</w:t>
            </w:r>
            <w:proofErr w:type="spellEnd"/>
            <w:r w:rsidR="00B77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игры на </w:t>
            </w:r>
            <w:proofErr w:type="spellStart"/>
            <w:r w:rsidR="00B77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Акбердиева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А.И.</w:t>
            </w:r>
            <w:r w:rsidR="00B77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77039" w:rsidRDefault="00B77039" w:rsidP="00323C18">
            <w:pPr>
              <w:spacing w:before="100" w:beforeAutospacing="1"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Разное</w:t>
            </w:r>
          </w:p>
        </w:tc>
        <w:tc>
          <w:tcPr>
            <w:tcW w:w="1666" w:type="dxa"/>
          </w:tcPr>
          <w:p w:rsidR="00B77039" w:rsidRDefault="00187A46" w:rsidP="00561C2E">
            <w:pPr>
              <w:spacing w:before="100" w:beforeAutospacing="1"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Мутаирова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Б.У.</w:t>
            </w:r>
          </w:p>
          <w:p w:rsidR="00B77039" w:rsidRDefault="00B77039" w:rsidP="00561C2E">
            <w:pPr>
              <w:spacing w:before="100" w:beforeAutospacing="1"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7039" w:rsidRDefault="00B77039" w:rsidP="00561C2E">
            <w:pPr>
              <w:spacing w:before="100" w:beforeAutospacing="1"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7039" w:rsidRDefault="00B77039" w:rsidP="00561C2E">
            <w:pPr>
              <w:spacing w:before="100" w:beforeAutospacing="1"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7039" w:rsidRDefault="00B77039" w:rsidP="00561C2E">
            <w:pPr>
              <w:spacing w:before="100" w:beforeAutospacing="1"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7039" w:rsidRDefault="00187A46" w:rsidP="00561C2E">
            <w:pPr>
              <w:spacing w:before="100" w:beforeAutospacing="1"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Компазова А.И.</w:t>
            </w:r>
          </w:p>
        </w:tc>
      </w:tr>
      <w:tr w:rsidR="00B77039" w:rsidTr="00561C2E">
        <w:tc>
          <w:tcPr>
            <w:tcW w:w="1384" w:type="dxa"/>
          </w:tcPr>
          <w:p w:rsidR="00B77039" w:rsidRDefault="00B77039" w:rsidP="00561C2E">
            <w:pPr>
              <w:spacing w:before="100" w:beforeAutospacing="1"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Апрель</w:t>
            </w:r>
          </w:p>
        </w:tc>
        <w:tc>
          <w:tcPr>
            <w:tcW w:w="3119" w:type="dxa"/>
          </w:tcPr>
          <w:p w:rsidR="00B77039" w:rsidRDefault="00B77039" w:rsidP="00561C2E">
            <w:pPr>
              <w:spacing w:before="100" w:beforeAutospacing="1"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B77039" w:rsidRDefault="00B77039" w:rsidP="00323C18">
            <w:pPr>
              <w:spacing w:before="100" w:beforeAutospacing="1"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1.Проведение недели иностранного языка. Анализ.</w:t>
            </w:r>
          </w:p>
          <w:p w:rsidR="00B77039" w:rsidRDefault="00B77039" w:rsidP="00323C18">
            <w:pPr>
              <w:spacing w:before="100" w:beforeAutospacing="1"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2.Подготовка 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утверж-дение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материалов 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ито-говой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аттестации по пред-метам гуманитарного цикла.</w:t>
            </w:r>
          </w:p>
          <w:p w:rsidR="00B77039" w:rsidRDefault="00B77039" w:rsidP="00323C18">
            <w:pPr>
              <w:spacing w:before="100" w:beforeAutospacing="1"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3.Проведение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пробных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ОГЭ </w:t>
            </w:r>
            <w:r w:rsidR="003B3F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предметам гуманитарного цикла. Сравнительный анализ.</w:t>
            </w:r>
          </w:p>
        </w:tc>
        <w:tc>
          <w:tcPr>
            <w:tcW w:w="1666" w:type="dxa"/>
          </w:tcPr>
          <w:p w:rsidR="003B3FC3" w:rsidRDefault="001C4051" w:rsidP="00561C2E">
            <w:pPr>
              <w:spacing w:before="100" w:beforeAutospacing="1"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Мутаирова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Б.У.</w:t>
            </w:r>
          </w:p>
          <w:p w:rsidR="001C4051" w:rsidRDefault="001C4051" w:rsidP="00561C2E">
            <w:pPr>
              <w:spacing w:before="100" w:beforeAutospacing="1"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4051" w:rsidRDefault="001C4051" w:rsidP="00561C2E">
            <w:pPr>
              <w:spacing w:before="100" w:beforeAutospacing="1"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Компазова А.И.,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Акбердиева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А.К.</w:t>
            </w:r>
          </w:p>
          <w:p w:rsidR="001C4051" w:rsidRDefault="001C4051" w:rsidP="00561C2E">
            <w:pPr>
              <w:spacing w:before="100" w:beforeAutospacing="1"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Компазова А.И.,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Акбердиева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А.К.</w:t>
            </w:r>
          </w:p>
        </w:tc>
      </w:tr>
      <w:tr w:rsidR="003B3FC3" w:rsidTr="00561C2E">
        <w:tc>
          <w:tcPr>
            <w:tcW w:w="1384" w:type="dxa"/>
          </w:tcPr>
          <w:p w:rsidR="003B3FC3" w:rsidRDefault="003B3FC3" w:rsidP="00561C2E">
            <w:pPr>
              <w:spacing w:before="100" w:beforeAutospacing="1"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Май </w:t>
            </w:r>
          </w:p>
        </w:tc>
        <w:tc>
          <w:tcPr>
            <w:tcW w:w="3119" w:type="dxa"/>
          </w:tcPr>
          <w:p w:rsidR="003B3FC3" w:rsidRDefault="003B3FC3" w:rsidP="00561C2E">
            <w:pPr>
              <w:spacing w:before="100" w:beforeAutospacing="1"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3B3FC3" w:rsidRDefault="003B3FC3" w:rsidP="00323C18">
            <w:pPr>
              <w:spacing w:before="100" w:beforeAutospacing="1"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итоговой аттестации</w:t>
            </w:r>
          </w:p>
        </w:tc>
        <w:tc>
          <w:tcPr>
            <w:tcW w:w="1666" w:type="dxa"/>
          </w:tcPr>
          <w:p w:rsidR="003B3FC3" w:rsidRDefault="003B3FC3" w:rsidP="00561C2E">
            <w:pPr>
              <w:spacing w:before="100" w:beforeAutospacing="1"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Учителя –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предмет-ники</w:t>
            </w:r>
            <w:proofErr w:type="spellEnd"/>
            <w:proofErr w:type="gramEnd"/>
          </w:p>
        </w:tc>
      </w:tr>
      <w:tr w:rsidR="003B3FC3" w:rsidTr="00561C2E">
        <w:tc>
          <w:tcPr>
            <w:tcW w:w="1384" w:type="dxa"/>
          </w:tcPr>
          <w:p w:rsidR="003B3FC3" w:rsidRDefault="003B3FC3" w:rsidP="00561C2E">
            <w:pPr>
              <w:spacing w:before="100" w:beforeAutospacing="1"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Май </w:t>
            </w:r>
          </w:p>
        </w:tc>
        <w:tc>
          <w:tcPr>
            <w:tcW w:w="3119" w:type="dxa"/>
          </w:tcPr>
          <w:p w:rsidR="003B3FC3" w:rsidRDefault="003B3FC3" w:rsidP="00561C2E">
            <w:pPr>
              <w:spacing w:before="100" w:beforeAutospacing="1"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Заседание № 5 « </w:t>
            </w:r>
            <w:proofErr w:type="gramStart"/>
            <w:r w:rsidR="005B2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Под-ведение</w:t>
            </w:r>
            <w:proofErr w:type="gramEnd"/>
            <w:r w:rsidR="005B2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итогов работы за год»</w:t>
            </w:r>
          </w:p>
        </w:tc>
        <w:tc>
          <w:tcPr>
            <w:tcW w:w="3402" w:type="dxa"/>
          </w:tcPr>
          <w:p w:rsidR="003B3FC3" w:rsidRDefault="005B2452" w:rsidP="00323C18">
            <w:pPr>
              <w:spacing w:before="100" w:beforeAutospacing="1"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1.Анализ работы ШМО учителей гуманитарного цикла за год.</w:t>
            </w:r>
          </w:p>
          <w:p w:rsidR="005B2452" w:rsidRDefault="005B2452" w:rsidP="00323C18">
            <w:pPr>
              <w:spacing w:before="100" w:beforeAutospacing="1"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2.Работа по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самообразо-ванию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Отчеты.</w:t>
            </w:r>
          </w:p>
          <w:p w:rsidR="005B2452" w:rsidRDefault="005B2452" w:rsidP="00323C18">
            <w:pPr>
              <w:spacing w:before="100" w:beforeAutospacing="1"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Уровень готовности выпускников к ОГЭ.</w:t>
            </w:r>
          </w:p>
          <w:p w:rsidR="005B2452" w:rsidRDefault="005B2452" w:rsidP="00323C18">
            <w:pPr>
              <w:spacing w:before="100" w:beforeAutospacing="1"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Справка о прохождении программ за второе полугодие.</w:t>
            </w:r>
          </w:p>
          <w:p w:rsidR="005B2452" w:rsidRDefault="005B2452" w:rsidP="00323C18">
            <w:pPr>
              <w:spacing w:before="100" w:beforeAutospacing="1"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5.Разное</w:t>
            </w:r>
          </w:p>
        </w:tc>
        <w:tc>
          <w:tcPr>
            <w:tcW w:w="1666" w:type="dxa"/>
          </w:tcPr>
          <w:p w:rsidR="001C4051" w:rsidRDefault="001C4051" w:rsidP="00561C2E">
            <w:pPr>
              <w:spacing w:before="100" w:beforeAutospacing="1"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Даутова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Б.Н.</w:t>
            </w:r>
          </w:p>
          <w:p w:rsidR="005B2452" w:rsidRDefault="005B2452" w:rsidP="00561C2E">
            <w:pPr>
              <w:spacing w:before="100" w:beforeAutospacing="1"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Учителя –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предмет-ники</w:t>
            </w:r>
            <w:proofErr w:type="spellEnd"/>
            <w:proofErr w:type="gramEnd"/>
          </w:p>
          <w:p w:rsidR="005B2452" w:rsidRDefault="001C4051" w:rsidP="00561C2E">
            <w:pPr>
              <w:spacing w:before="100" w:beforeAutospacing="1"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Компазова А.И.</w:t>
            </w:r>
          </w:p>
        </w:tc>
      </w:tr>
      <w:tr w:rsidR="005B2452" w:rsidTr="00561C2E">
        <w:tc>
          <w:tcPr>
            <w:tcW w:w="1384" w:type="dxa"/>
          </w:tcPr>
          <w:p w:rsidR="005B2452" w:rsidRDefault="005B2452" w:rsidP="00561C2E">
            <w:pPr>
              <w:spacing w:before="100" w:beforeAutospacing="1"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течение учебного года</w:t>
            </w:r>
          </w:p>
        </w:tc>
        <w:tc>
          <w:tcPr>
            <w:tcW w:w="3119" w:type="dxa"/>
          </w:tcPr>
          <w:p w:rsidR="005B2452" w:rsidRDefault="005B2452" w:rsidP="00561C2E">
            <w:pPr>
              <w:spacing w:before="100" w:beforeAutospacing="1"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5B2452" w:rsidRDefault="005B2452" w:rsidP="00323C18">
            <w:pPr>
              <w:spacing w:before="100" w:beforeAutospacing="1"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1.Участие учителей (и их учащихся)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он-лайн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конкурсах, олимпиадах,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вебинарах</w:t>
            </w:r>
            <w:proofErr w:type="spellEnd"/>
            <w:r w:rsidR="00D92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сотрудничество с печатными изданиями разных уровней.</w:t>
            </w:r>
          </w:p>
          <w:p w:rsidR="00D92D0E" w:rsidRDefault="00D92D0E" w:rsidP="00323C18">
            <w:pPr>
              <w:spacing w:before="100" w:beforeAutospacing="1"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2.Участие в работе РМО учителей гуманитарного цикла. Посещение различных семинаров, собеседований, открытых уроков и мероприятий.</w:t>
            </w:r>
          </w:p>
          <w:p w:rsidR="00D92D0E" w:rsidRDefault="00D92D0E" w:rsidP="00323C18">
            <w:pPr>
              <w:spacing w:before="100" w:beforeAutospacing="1"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3.Работа по самообразованию.</w:t>
            </w:r>
          </w:p>
          <w:p w:rsidR="00D92D0E" w:rsidRDefault="00D92D0E" w:rsidP="00323C18">
            <w:pPr>
              <w:spacing w:before="100" w:beforeAutospacing="1"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Взаимопосещение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уроков и мероприятий своих коллег, участие в их анализе </w:t>
            </w:r>
          </w:p>
        </w:tc>
        <w:tc>
          <w:tcPr>
            <w:tcW w:w="1666" w:type="dxa"/>
          </w:tcPr>
          <w:p w:rsidR="005B2452" w:rsidRDefault="00D92D0E" w:rsidP="00561C2E">
            <w:pPr>
              <w:spacing w:before="100" w:beforeAutospacing="1"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Учителя –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предмет-ники</w:t>
            </w:r>
            <w:proofErr w:type="spellEnd"/>
            <w:proofErr w:type="gramEnd"/>
          </w:p>
        </w:tc>
      </w:tr>
    </w:tbl>
    <w:p w:rsidR="000A3182" w:rsidRPr="00D92D0E" w:rsidRDefault="00D92D0E" w:rsidP="004A7FD4">
      <w:pPr>
        <w:spacing w:before="100" w:beforeAutospacing="1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sz w:val="28"/>
          <w:szCs w:val="28"/>
          <w:lang w:eastAsia="ru-RU"/>
        </w:rPr>
        <w:tab/>
      </w:r>
      <w:r w:rsidRPr="00D92D0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ШМО</w:t>
      </w:r>
      <w:r w:rsidR="001C4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учителей гуманитарного цикла МК</w:t>
      </w:r>
      <w:r w:rsidRPr="00D92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ОУ </w:t>
      </w:r>
      <w:r w:rsidR="001C405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1C405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Карасувская</w:t>
      </w:r>
      <w:proofErr w:type="spellEnd"/>
      <w:r w:rsidR="001C4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2D0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СОШ</w:t>
      </w:r>
      <w:r w:rsidR="001C4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»: </w:t>
      </w:r>
      <w:r w:rsidRPr="00D92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C4051">
        <w:rPr>
          <w:rFonts w:ascii="Times New Roman" w:eastAsia="Times New Roman" w:hAnsi="Times New Roman" w:cs="Times New Roman"/>
          <w:sz w:val="28"/>
          <w:szCs w:val="28"/>
          <w:lang w:eastAsia="ru-RU"/>
        </w:rPr>
        <w:t>Даутова</w:t>
      </w:r>
      <w:proofErr w:type="spellEnd"/>
      <w:r w:rsidR="001C4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Б.Н.</w:t>
      </w:r>
    </w:p>
    <w:sectPr w:rsidR="000A3182" w:rsidRPr="00D92D0E" w:rsidSect="008B68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20824"/>
    <w:multiLevelType w:val="hybridMultilevel"/>
    <w:tmpl w:val="F814B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317DE8"/>
    <w:multiLevelType w:val="hybridMultilevel"/>
    <w:tmpl w:val="3F4EE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1301AC"/>
    <w:rsid w:val="000A3182"/>
    <w:rsid w:val="001301AC"/>
    <w:rsid w:val="00187A46"/>
    <w:rsid w:val="001C4051"/>
    <w:rsid w:val="002734AE"/>
    <w:rsid w:val="002F6123"/>
    <w:rsid w:val="00323C18"/>
    <w:rsid w:val="0037151A"/>
    <w:rsid w:val="003B3FC3"/>
    <w:rsid w:val="00443AEB"/>
    <w:rsid w:val="0046785F"/>
    <w:rsid w:val="004A7FD4"/>
    <w:rsid w:val="004B6E40"/>
    <w:rsid w:val="00504441"/>
    <w:rsid w:val="00561C2E"/>
    <w:rsid w:val="005B2452"/>
    <w:rsid w:val="00686E6B"/>
    <w:rsid w:val="007B7648"/>
    <w:rsid w:val="00821DAD"/>
    <w:rsid w:val="008B689F"/>
    <w:rsid w:val="00967BA3"/>
    <w:rsid w:val="00B35E85"/>
    <w:rsid w:val="00B77039"/>
    <w:rsid w:val="00BC4235"/>
    <w:rsid w:val="00C257AC"/>
    <w:rsid w:val="00C3317B"/>
    <w:rsid w:val="00C932F9"/>
    <w:rsid w:val="00D34666"/>
    <w:rsid w:val="00D92D0E"/>
    <w:rsid w:val="00ED3AF1"/>
    <w:rsid w:val="00F83328"/>
    <w:rsid w:val="00FA50D2"/>
    <w:rsid w:val="00FF0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8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1C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61C2E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B35E85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3">
    <w:name w:val="Заголовок №3_"/>
    <w:basedOn w:val="a0"/>
    <w:link w:val="30"/>
    <w:rsid w:val="00B35E85"/>
    <w:rPr>
      <w:rFonts w:ascii="Georgia" w:eastAsia="Georgia" w:hAnsi="Georgia" w:cs="Georgia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35E85"/>
    <w:pPr>
      <w:widowControl w:val="0"/>
      <w:shd w:val="clear" w:color="auto" w:fill="FFFFFF"/>
      <w:spacing w:before="300" w:after="6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30">
    <w:name w:val="Заголовок №3"/>
    <w:basedOn w:val="a"/>
    <w:link w:val="3"/>
    <w:rsid w:val="00B35E85"/>
    <w:pPr>
      <w:widowControl w:val="0"/>
      <w:shd w:val="clear" w:color="auto" w:fill="FFFFFF"/>
      <w:spacing w:before="240" w:after="0" w:line="557" w:lineRule="exact"/>
      <w:outlineLvl w:val="2"/>
    </w:pPr>
    <w:rPr>
      <w:rFonts w:ascii="Georgia" w:eastAsia="Georgia" w:hAnsi="Georgia" w:cs="Georgia"/>
      <w:sz w:val="25"/>
      <w:szCs w:val="25"/>
    </w:rPr>
  </w:style>
  <w:style w:type="character" w:customStyle="1" w:styleId="4">
    <w:name w:val="Основной текст (4)_"/>
    <w:basedOn w:val="a0"/>
    <w:link w:val="40"/>
    <w:locked/>
    <w:rsid w:val="00B35E85"/>
    <w:rPr>
      <w:shd w:val="clear" w:color="auto" w:fill="FFFFFF"/>
    </w:rPr>
  </w:style>
  <w:style w:type="paragraph" w:customStyle="1" w:styleId="40">
    <w:name w:val="Основной текст (4)"/>
    <w:basedOn w:val="a"/>
    <w:link w:val="4"/>
    <w:rsid w:val="00B35E85"/>
    <w:pPr>
      <w:widowControl w:val="0"/>
      <w:shd w:val="clear" w:color="auto" w:fill="FFFFFF"/>
      <w:spacing w:after="60" w:line="0" w:lineRule="atLeast"/>
    </w:pPr>
    <w:rPr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2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Пользователь</cp:lastModifiedBy>
  <cp:revision>5</cp:revision>
  <dcterms:created xsi:type="dcterms:W3CDTF">2019-09-09T11:12:00Z</dcterms:created>
  <dcterms:modified xsi:type="dcterms:W3CDTF">2019-09-09T11:26:00Z</dcterms:modified>
</cp:coreProperties>
</file>